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page" w:tblpX="1226" w:tblpY="904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BE7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BE78C6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BE7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Pr="00016D10" w:rsidRDefault="00F81075" w:rsidP="00BE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Numbers going from left to right on a number line are increasing/ascending</w:t>
            </w:r>
          </w:p>
        </w:tc>
      </w:tr>
      <w:tr w:rsidR="00162641" w:rsidTr="00BE78C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F81075" w:rsidP="00BE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Numbers going from right to left on a number line are decreasing/descending</w:t>
            </w:r>
          </w:p>
        </w:tc>
      </w:tr>
      <w:tr w:rsidR="00162641" w:rsidTr="00BE7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7F3F82" w:rsidP="00BE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The crocodile likes to eat the largest quantity so hi</w:t>
            </w:r>
            <w:r w:rsidR="00BE78C6">
              <w:rPr>
                <w:rFonts w:ascii="Comic Sans MS" w:hAnsi="Comic Sans MS"/>
                <w:b w:val="0"/>
                <w:sz w:val="36"/>
                <w:szCs w:val="36"/>
              </w:rPr>
              <w:t>s</w:t>
            </w: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 mouth faces towards the largest quantity.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Number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16D10">
              <w:rPr>
                <w:rFonts w:ascii="Comic Sans MS" w:hAnsi="Comic Sans MS"/>
                <w:sz w:val="32"/>
              </w:rPr>
              <w:t>This is made up of 2 parts (numeral and quantity)</w:t>
            </w:r>
          </w:p>
        </w:tc>
      </w:tr>
      <w:tr w:rsidR="00016D10" w:rsidTr="00FB46F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Numeral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Any symbol or word that represents the number (3, three, III)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</w:tcPr>
          <w:p w:rsidR="00016D10" w:rsidRPr="00CE1E2A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FB46F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4225E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More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4225E" w:rsidP="00F8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The </w:t>
            </w:r>
            <w:r w:rsidR="00F81075">
              <w:rPr>
                <w:rFonts w:ascii="Comic Sans MS" w:hAnsi="Comic Sans MS"/>
                <w:sz w:val="32"/>
              </w:rPr>
              <w:t xml:space="preserve">quantity is greater than another 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4225E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Less</w:t>
            </w:r>
          </w:p>
        </w:tc>
        <w:tc>
          <w:tcPr>
            <w:tcW w:w="6404" w:type="dxa"/>
          </w:tcPr>
          <w:p w:rsidR="00016D10" w:rsidRPr="00016D10" w:rsidRDefault="00F81075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quantity is fewer than another</w:t>
            </w:r>
          </w:p>
        </w:tc>
      </w:tr>
      <w:tr w:rsidR="00016D10" w:rsidTr="00FB46F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4225E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Fewer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8107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quantity is less than another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4225E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Increasing</w:t>
            </w:r>
          </w:p>
        </w:tc>
        <w:tc>
          <w:tcPr>
            <w:tcW w:w="6404" w:type="dxa"/>
          </w:tcPr>
          <w:p w:rsidR="00016D10" w:rsidRPr="00016D10" w:rsidRDefault="0044225E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value of the number is going up</w:t>
            </w:r>
          </w:p>
        </w:tc>
      </w:tr>
      <w:tr w:rsidR="00016D10" w:rsidTr="00FB46F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4225E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Decreasing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4225E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value of the number is going down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44225E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Greater than</w:t>
            </w:r>
          </w:p>
        </w:tc>
        <w:tc>
          <w:tcPr>
            <w:tcW w:w="6404" w:type="dxa"/>
          </w:tcPr>
          <w:p w:rsidR="00016D10" w:rsidRPr="00016D10" w:rsidRDefault="0044225E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value is more than another value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4225E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Equal to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4225E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same as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7F3F82" w:rsidP="00CE1E2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170199</wp:posOffset>
            </wp:positionH>
            <wp:positionV relativeFrom="paragraph">
              <wp:posOffset>167479</wp:posOffset>
            </wp:positionV>
            <wp:extent cx="4178300" cy="3329940"/>
            <wp:effectExtent l="0" t="0" r="0" b="3810"/>
            <wp:wrapSquare wrapText="bothSides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A" w:rsidRPr="00CE1E2A" w:rsidRDefault="00CE1E2A" w:rsidP="006C4FA7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11.5pt;width:38.65pt;height:4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010CC0" w:rsidP="00CE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5575025</wp:posOffset>
                </wp:positionH>
                <wp:positionV relativeFrom="paragraph">
                  <wp:posOffset>87023</wp:posOffset>
                </wp:positionV>
                <wp:extent cx="2158271" cy="1487606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71" cy="14876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8B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CE1E2A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Place Value </w:t>
                            </w:r>
                          </w:p>
                          <w:p w:rsidR="00016D10" w:rsidRPr="00CE1E2A" w:rsidRDefault="0044225E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Comparing</w:t>
                            </w: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39pt;margin-top:6.85pt;width:169.95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" fillcolor="#5b9bd5 [3204]" strokecolor="#5b9bd5 [3204]" strokeweight="1pt">
                <v:textbox>
                  <w:txbxContent>
                    <w:p w:rsidR="004F58B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CE1E2A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Place Value </w:t>
                      </w:r>
                    </w:p>
                    <w:p w:rsidR="00016D10" w:rsidRPr="00CE1E2A" w:rsidRDefault="0044225E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Comparing</w:t>
                      </w: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041B5C" w:rsidP="00CE1E2A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9532961</wp:posOffset>
            </wp:positionH>
            <wp:positionV relativeFrom="paragraph">
              <wp:posOffset>144609</wp:posOffset>
            </wp:positionV>
            <wp:extent cx="2620010" cy="1300480"/>
            <wp:effectExtent l="0" t="0" r="889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A" w:rsidRDefault="00CE1E2A" w:rsidP="00CE1E2A"/>
    <w:p w:rsidR="00425C87" w:rsidRPr="00CE1E2A" w:rsidRDefault="00FB46FA" w:rsidP="00CE1E2A">
      <w:pPr>
        <w:tabs>
          <w:tab w:val="left" w:pos="1805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11267440</wp:posOffset>
            </wp:positionH>
            <wp:positionV relativeFrom="paragraph">
              <wp:posOffset>1791825</wp:posOffset>
            </wp:positionV>
            <wp:extent cx="439420" cy="455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94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11267408</wp:posOffset>
                </wp:positionH>
                <wp:positionV relativeFrom="paragraph">
                  <wp:posOffset>1770235</wp:posOffset>
                </wp:positionV>
                <wp:extent cx="428263" cy="486137"/>
                <wp:effectExtent l="0" t="0" r="1016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63" cy="4861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AB092" id="Oval 3" o:spid="_x0000_s1026" style="position:absolute;margin-left:887.2pt;margin-top:139.4pt;width:33.7pt;height:3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041B5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2558358</wp:posOffset>
            </wp:positionH>
            <wp:positionV relativeFrom="paragraph">
              <wp:posOffset>2624152</wp:posOffset>
            </wp:positionV>
            <wp:extent cx="1146175" cy="128397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5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1946910</wp:posOffset>
            </wp:positionV>
            <wp:extent cx="5594985" cy="2684145"/>
            <wp:effectExtent l="0" t="0" r="5715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5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7307902</wp:posOffset>
            </wp:positionH>
            <wp:positionV relativeFrom="paragraph">
              <wp:posOffset>3353890</wp:posOffset>
            </wp:positionV>
            <wp:extent cx="5338445" cy="114617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5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1142877</wp:posOffset>
            </wp:positionV>
            <wp:extent cx="5212715" cy="1692275"/>
            <wp:effectExtent l="0" t="0" r="6985" b="31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8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3772639</wp:posOffset>
            </wp:positionH>
            <wp:positionV relativeFrom="paragraph">
              <wp:posOffset>596265</wp:posOffset>
            </wp:positionV>
            <wp:extent cx="5603875" cy="11049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2A">
        <w:tab/>
      </w:r>
      <w:bookmarkStart w:id="0" w:name="_GoBack"/>
      <w:bookmarkEnd w:id="0"/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C03"/>
    <w:multiLevelType w:val="hybridMultilevel"/>
    <w:tmpl w:val="37C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41B5C"/>
    <w:rsid w:val="00143397"/>
    <w:rsid w:val="00162641"/>
    <w:rsid w:val="00171A8E"/>
    <w:rsid w:val="00173B8D"/>
    <w:rsid w:val="001B311B"/>
    <w:rsid w:val="002A1BDF"/>
    <w:rsid w:val="002F370A"/>
    <w:rsid w:val="00300A01"/>
    <w:rsid w:val="00302DD3"/>
    <w:rsid w:val="0044225E"/>
    <w:rsid w:val="00473C57"/>
    <w:rsid w:val="00477208"/>
    <w:rsid w:val="004B4BA3"/>
    <w:rsid w:val="004F0123"/>
    <w:rsid w:val="004F58B0"/>
    <w:rsid w:val="0057748C"/>
    <w:rsid w:val="005B5B5B"/>
    <w:rsid w:val="006A3E93"/>
    <w:rsid w:val="006C4FA7"/>
    <w:rsid w:val="007B7EF0"/>
    <w:rsid w:val="007F3F82"/>
    <w:rsid w:val="008438E4"/>
    <w:rsid w:val="0087094E"/>
    <w:rsid w:val="008C6285"/>
    <w:rsid w:val="008D4583"/>
    <w:rsid w:val="00920DD7"/>
    <w:rsid w:val="0093369F"/>
    <w:rsid w:val="0099247D"/>
    <w:rsid w:val="009B5534"/>
    <w:rsid w:val="00A15BB7"/>
    <w:rsid w:val="00A67A59"/>
    <w:rsid w:val="00AD1DFC"/>
    <w:rsid w:val="00AD5F96"/>
    <w:rsid w:val="00AF1D0E"/>
    <w:rsid w:val="00B12051"/>
    <w:rsid w:val="00B91936"/>
    <w:rsid w:val="00BE78C6"/>
    <w:rsid w:val="00C00A1F"/>
    <w:rsid w:val="00C24A3C"/>
    <w:rsid w:val="00CE1E2A"/>
    <w:rsid w:val="00D01190"/>
    <w:rsid w:val="00D718E3"/>
    <w:rsid w:val="00D764F5"/>
    <w:rsid w:val="00EF2EA9"/>
    <w:rsid w:val="00F432F8"/>
    <w:rsid w:val="00F55935"/>
    <w:rsid w:val="00F81075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E7CCB-865A-46CD-84F8-75FD12DF14CA}"/>
</file>

<file path=customXml/itemProps2.xml><?xml version="1.0" encoding="utf-8"?>
<ds:datastoreItem xmlns:ds="http://schemas.openxmlformats.org/officeDocument/2006/customXml" ds:itemID="{9543C93C-4216-4607-8B67-5780F0CEFED3}"/>
</file>

<file path=customXml/itemProps3.xml><?xml version="1.0" encoding="utf-8"?>
<ds:datastoreItem xmlns:ds="http://schemas.openxmlformats.org/officeDocument/2006/customXml" ds:itemID="{B67FB0E8-4D05-4855-A2FA-FE9FDD5F9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5</cp:revision>
  <cp:lastPrinted>2020-06-11T09:44:00Z</cp:lastPrinted>
  <dcterms:created xsi:type="dcterms:W3CDTF">2020-06-03T12:56:00Z</dcterms:created>
  <dcterms:modified xsi:type="dcterms:W3CDTF">2020-06-11T09:44:00Z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